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571D7CB0" w:rsidR="003F0A79" w:rsidRDefault="00B1033D">
      <w:pPr>
        <w:spacing w:after="120"/>
        <w:ind w:left="100"/>
        <w:jc w:val="both"/>
      </w:pPr>
      <w:r>
        <w:t xml:space="preserve">TERMO DE EXECUÇÃO CULTURAL Nº [INDICAR NÚMERO]/[INDICAR ANO] TENDO POR OBJETO A CONCESSÃO DE APOIO FINANCEIRO A AÇÕES CULTURAIS CONTEMPLADAS PELO EDITAL nº </w:t>
      </w:r>
      <w:r w:rsidR="00B275D9">
        <w:t>01</w:t>
      </w:r>
      <w: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0114973E" w:rsidR="003F0A79" w:rsidRDefault="00B1033D">
      <w:pPr>
        <w:spacing w:after="100"/>
        <w:ind w:left="100"/>
        <w:jc w:val="both"/>
      </w:pPr>
      <w:r>
        <w:t xml:space="preserve">1.1 </w:t>
      </w:r>
      <w:r w:rsidR="00B275D9">
        <w:t>O Município de Tupaciguara</w:t>
      </w:r>
      <w:r>
        <w:t>, neste ato representado po</w:t>
      </w:r>
      <w:r w:rsidR="00BF3471">
        <w:t xml:space="preserve">r Júlio César </w:t>
      </w:r>
      <w:r w:rsidR="00B32861">
        <w:t xml:space="preserve">Silva Susstrunk </w:t>
      </w:r>
      <w:r>
        <w:t>Senhor(a)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65414CF2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r w:rsidR="00B1331F">
        <w:t>agente cultural</w:t>
      </w:r>
      <w: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2CFBEFC6" w:rsidR="003F0A79" w:rsidRDefault="00B1033D">
      <w:pPr>
        <w:spacing w:after="100"/>
        <w:ind w:left="100"/>
        <w:jc w:val="both"/>
        <w:rPr>
          <w:color w:val="FF0000"/>
        </w:rPr>
      </w:pPr>
      <w:r>
        <w:t>6.1 São obrigações d</w:t>
      </w:r>
      <w:r w:rsidR="00B1331F">
        <w:t>a Secretaria Municipal de Cultura e Comunicação de Tupaciguara/MG: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5E0C9ECE" w:rsidR="003F0A79" w:rsidRDefault="00B1033D">
      <w:pPr>
        <w:spacing w:after="100"/>
        <w:ind w:left="100"/>
        <w:jc w:val="both"/>
      </w:pPr>
      <w:r>
        <w:t xml:space="preserve">V) prestar informações </w:t>
      </w:r>
      <w:r w:rsidR="004D0A96">
        <w:t xml:space="preserve">à Secretaria Municipal de Cultura e Comunicação de Tupaciguara </w:t>
      </w:r>
      <w:r>
        <w:t xml:space="preserve">por meio de Relatório de Execução do Objeto apresentado no prazo máximo de </w:t>
      </w:r>
      <w:r w:rsidR="002434C4" w:rsidRPr="002434C4">
        <w:t xml:space="preserve">20/11/2024 </w:t>
      </w:r>
      <w:r>
        <w:t>do término da vigência do termo de execução cultural;</w:t>
      </w:r>
    </w:p>
    <w:p w14:paraId="0000001E" w14:textId="33C26CBF" w:rsidR="003F0A79" w:rsidRDefault="00B1033D">
      <w:pPr>
        <w:spacing w:after="100"/>
        <w:ind w:left="100"/>
        <w:jc w:val="both"/>
      </w:pPr>
      <w:r>
        <w:t>VI) atender a qualquer solicitação regular feita pe</w:t>
      </w:r>
      <w:r w:rsidR="002434C4">
        <w:t>la Secretaria Municipal de Cultura e Comunicação de Tupaciguara/MG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30" w14:textId="08993788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>I - apresentação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>II - análise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>I - comprovar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>I - aprovação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>II - reprovação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>I - devolução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lastRenderedPageBreak/>
        <w:t>II - apresentação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lastRenderedPageBreak/>
        <w:t xml:space="preserve">II - </w:t>
      </w:r>
      <w:r w:rsidRPr="000E40BF">
        <w:t>extinto,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injustificada, ainda que parcial, do objeto, resultados ou metas pactuadas ;</w:t>
      </w:r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dano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>10.5 Outras situações relativas à extinção deste Termo não previstas na legislação aplicável ou neste instrumento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r>
        <w:t xml:space="preserve">11.1 </w:t>
      </w:r>
      <w:r w:rsidR="000D05DE" w:rsidRPr="000D05DE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7A6886B7" w14:textId="5AEB5091" w:rsidR="008568DE" w:rsidRDefault="00B1033D">
      <w:pPr>
        <w:spacing w:after="100"/>
        <w:ind w:left="100"/>
        <w:jc w:val="both"/>
      </w:pPr>
      <w:r>
        <w:t xml:space="preserve">12.1 </w:t>
      </w:r>
      <w:r w:rsidR="00A70884">
        <w:t>A Secretaria Municipal de Cultura e Comunicação realizará o monitoramento das ações por envio de relatório.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4C537A51" w:rsidR="003F0A79" w:rsidRDefault="00B1033D">
      <w:pPr>
        <w:spacing w:after="100"/>
        <w:ind w:left="100"/>
        <w:jc w:val="both"/>
        <w:rPr>
          <w:color w:val="FF0000"/>
        </w:rPr>
      </w:pPr>
      <w:r>
        <w:lastRenderedPageBreak/>
        <w:t xml:space="preserve">13.1 A vigência deste instrumento terá início na data de assinatura </w:t>
      </w:r>
      <w:r w:rsidR="000D05DE">
        <w:t>das partes</w:t>
      </w:r>
      <w:r>
        <w:t>, com duração de</w:t>
      </w:r>
      <w:r w:rsidR="0097309C">
        <w:t xml:space="preserve"> 06 (seis) meses</w:t>
      </w:r>
      <w:r>
        <w:t>, podendo ser prorrogado po</w:t>
      </w:r>
      <w:r w:rsidR="0097309C">
        <w:t>r 01 (um) mês.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196F226F" w:rsidR="003F0A79" w:rsidRDefault="00B1033D">
      <w:pPr>
        <w:spacing w:after="100"/>
        <w:ind w:left="100"/>
        <w:jc w:val="both"/>
      </w:pPr>
      <w:r>
        <w:t xml:space="preserve">14.1 O Extrato do Termo de Execução Cultural será publicado no </w:t>
      </w:r>
      <w:r w:rsidR="006C4FFB">
        <w:t>Quadro de Avisos da Prefeitura Municipal de Tupaciguara/MG.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325E67EA" w:rsidR="003F0A79" w:rsidRDefault="00B1033D">
      <w:pPr>
        <w:spacing w:after="100"/>
        <w:ind w:left="100"/>
        <w:jc w:val="both"/>
      </w:pPr>
      <w:r>
        <w:t xml:space="preserve">15.1 Fica eleito o Foro de </w:t>
      </w:r>
      <w:r w:rsidR="006C4FFB">
        <w:t xml:space="preserve">Tupaciguara/MG </w:t>
      </w:r>
      <w:r>
        <w:t>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55330"/>
    <w:rsid w:val="000D05DE"/>
    <w:rsid w:val="000E40BF"/>
    <w:rsid w:val="002434C4"/>
    <w:rsid w:val="003F0A79"/>
    <w:rsid w:val="004D0A96"/>
    <w:rsid w:val="006C4FFB"/>
    <w:rsid w:val="007E625A"/>
    <w:rsid w:val="00807E94"/>
    <w:rsid w:val="008568DE"/>
    <w:rsid w:val="0097309C"/>
    <w:rsid w:val="00A10607"/>
    <w:rsid w:val="00A70884"/>
    <w:rsid w:val="00AB1722"/>
    <w:rsid w:val="00B1033D"/>
    <w:rsid w:val="00B1331F"/>
    <w:rsid w:val="00B275D9"/>
    <w:rsid w:val="00B32861"/>
    <w:rsid w:val="00B40D97"/>
    <w:rsid w:val="00BF3471"/>
    <w:rsid w:val="00D4053C"/>
    <w:rsid w:val="00FA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2138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NETO</dc:creator>
  <cp:lastModifiedBy>mayckcristiandrt@gmail.com</cp:lastModifiedBy>
  <cp:revision>16</cp:revision>
  <dcterms:created xsi:type="dcterms:W3CDTF">2023-10-28T04:48:00Z</dcterms:created>
  <dcterms:modified xsi:type="dcterms:W3CDTF">2023-10-31T16:57:00Z</dcterms:modified>
</cp:coreProperties>
</file>